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B30" w:rsidRDefault="00A20B30" w:rsidP="00F625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20B30" w:rsidRPr="00F625F8" w:rsidRDefault="00A20B30" w:rsidP="00F625F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F625F8">
        <w:rPr>
          <w:rFonts w:ascii="Times New Roman" w:hAnsi="Times New Roman"/>
          <w:sz w:val="24"/>
          <w:szCs w:val="24"/>
          <w:lang w:eastAsia="ru-RU"/>
        </w:rPr>
        <w:t>г</w:t>
      </w:r>
      <w:proofErr w:type="gramStart"/>
      <w:r w:rsidRPr="00F625F8">
        <w:rPr>
          <w:rFonts w:ascii="Times New Roman" w:hAnsi="Times New Roman"/>
          <w:sz w:val="24"/>
          <w:szCs w:val="24"/>
          <w:lang w:eastAsia="ru-RU"/>
        </w:rPr>
        <w:t>.В</w:t>
      </w:r>
      <w:proofErr w:type="gramEnd"/>
      <w:r w:rsidRPr="00F625F8">
        <w:rPr>
          <w:rFonts w:ascii="Times New Roman" w:hAnsi="Times New Roman"/>
          <w:sz w:val="24"/>
          <w:szCs w:val="24"/>
          <w:lang w:eastAsia="ru-RU"/>
        </w:rPr>
        <w:t>олгоград</w:t>
      </w:r>
      <w:proofErr w:type="spellEnd"/>
      <w:r w:rsidRPr="00F625F8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</w:t>
      </w:r>
      <w:r w:rsidR="008829A1">
        <w:rPr>
          <w:rFonts w:ascii="Times New Roman" w:hAnsi="Times New Roman"/>
          <w:sz w:val="24"/>
          <w:szCs w:val="24"/>
          <w:lang w:eastAsia="ru-RU"/>
        </w:rPr>
        <w:t>01.10</w:t>
      </w:r>
      <w:r w:rsidR="0084510D">
        <w:rPr>
          <w:rFonts w:ascii="Times New Roman" w:hAnsi="Times New Roman"/>
          <w:sz w:val="24"/>
          <w:szCs w:val="24"/>
          <w:lang w:eastAsia="ru-RU"/>
        </w:rPr>
        <w:t>.2018</w:t>
      </w:r>
      <w:r w:rsidRPr="00511A2F">
        <w:rPr>
          <w:rFonts w:ascii="Times New Roman" w:hAnsi="Times New Roman"/>
          <w:sz w:val="24"/>
          <w:szCs w:val="24"/>
          <w:lang w:eastAsia="ru-RU"/>
        </w:rPr>
        <w:t>г.</w:t>
      </w:r>
    </w:p>
    <w:p w:rsidR="00A20B30" w:rsidRPr="00F625F8" w:rsidRDefault="00A20B30" w:rsidP="00F625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20B30" w:rsidRPr="00F625F8" w:rsidRDefault="00A20B30" w:rsidP="00F625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20B30" w:rsidRPr="00F625F8" w:rsidRDefault="00A20B30" w:rsidP="00F625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20B30" w:rsidRPr="00F625F8" w:rsidRDefault="00A20B30" w:rsidP="00F625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625F8">
        <w:rPr>
          <w:rFonts w:ascii="Times New Roman" w:hAnsi="Times New Roman"/>
          <w:b/>
          <w:sz w:val="24"/>
          <w:szCs w:val="24"/>
          <w:lang w:eastAsia="ru-RU"/>
        </w:rPr>
        <w:t>Перечень изменений</w:t>
      </w:r>
    </w:p>
    <w:p w:rsidR="008829A1" w:rsidRPr="008829A1" w:rsidRDefault="00A20B30" w:rsidP="008829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625F8">
        <w:rPr>
          <w:rFonts w:ascii="Times New Roman" w:hAnsi="Times New Roman"/>
          <w:b/>
          <w:sz w:val="24"/>
          <w:szCs w:val="24"/>
          <w:lang w:eastAsia="ru-RU"/>
        </w:rPr>
        <w:t xml:space="preserve">в извещение о проведении </w:t>
      </w:r>
      <w:r w:rsidR="008829A1" w:rsidRPr="008829A1">
        <w:rPr>
          <w:rFonts w:ascii="Times New Roman" w:hAnsi="Times New Roman"/>
          <w:b/>
          <w:sz w:val="24"/>
          <w:szCs w:val="24"/>
          <w:lang w:eastAsia="ru-RU"/>
        </w:rPr>
        <w:t>запроса котировок в электронной форме</w:t>
      </w:r>
    </w:p>
    <w:p w:rsidR="008829A1" w:rsidRPr="008829A1" w:rsidRDefault="008829A1" w:rsidP="008829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829A1">
        <w:rPr>
          <w:rFonts w:ascii="Times New Roman" w:hAnsi="Times New Roman"/>
          <w:b/>
          <w:sz w:val="24"/>
          <w:szCs w:val="24"/>
          <w:lang w:eastAsia="ru-RU"/>
        </w:rPr>
        <w:t>на поставку оборудования: портативная информационная индукционная система; приемник со звуковой, световой и текстовой индикацией; кнопка вызова антивандальная, всепогодная; кнопка вызова антивандальная, всепогодная со шнурком в рамках адаптации и дооборудования Спортивного центра с плавательным бассейном для инвалидов и других маломобильных групп населения</w:t>
      </w:r>
    </w:p>
    <w:p w:rsidR="008829A1" w:rsidRPr="008829A1" w:rsidRDefault="008829A1" w:rsidP="008829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829A1">
        <w:rPr>
          <w:rFonts w:ascii="Times New Roman" w:hAnsi="Times New Roman"/>
          <w:b/>
          <w:sz w:val="24"/>
          <w:szCs w:val="24"/>
          <w:lang w:eastAsia="ru-RU"/>
        </w:rPr>
        <w:t xml:space="preserve">№ 59-ЗКЭФ/2018 (в редакции №2 от 27.09.2018) </w:t>
      </w:r>
    </w:p>
    <w:p w:rsidR="00E91F5E" w:rsidRDefault="008829A1" w:rsidP="008829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829A1">
        <w:rPr>
          <w:rFonts w:ascii="Times New Roman" w:hAnsi="Times New Roman"/>
          <w:b/>
          <w:sz w:val="24"/>
          <w:szCs w:val="24"/>
          <w:lang w:eastAsia="ru-RU"/>
        </w:rPr>
        <w:t>(закупка в ЕИС №31806948452, закупка на ЭТП № 4376993)</w:t>
      </w:r>
    </w:p>
    <w:p w:rsidR="008829A1" w:rsidRDefault="008829A1" w:rsidP="00F625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3685"/>
        <w:gridCol w:w="3402"/>
      </w:tblGrid>
      <w:tr w:rsidR="00E91F5E" w:rsidRPr="00E91F5E" w:rsidTr="00B30A07">
        <w:tc>
          <w:tcPr>
            <w:tcW w:w="2802" w:type="dxa"/>
          </w:tcPr>
          <w:p w:rsidR="00E91F5E" w:rsidRPr="00E91F5E" w:rsidRDefault="00BA410F" w:rsidP="008829A1">
            <w:pPr>
              <w:keepNext/>
              <w:keepLines/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</w:t>
            </w:r>
            <w:r w:rsidR="00E91F5E" w:rsidRPr="00E91F5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аименование строки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извещения</w:t>
            </w:r>
          </w:p>
        </w:tc>
        <w:tc>
          <w:tcPr>
            <w:tcW w:w="3685" w:type="dxa"/>
          </w:tcPr>
          <w:p w:rsidR="00E91F5E" w:rsidRPr="00E91F5E" w:rsidRDefault="00E91F5E" w:rsidP="00E91F5E">
            <w:pPr>
              <w:keepNext/>
              <w:keepLines/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91F5E">
              <w:rPr>
                <w:rFonts w:ascii="Times New Roman" w:hAnsi="Times New Roman"/>
                <w:sz w:val="20"/>
                <w:szCs w:val="20"/>
                <w:lang w:eastAsia="ru-RU"/>
              </w:rPr>
              <w:t>Предыдущая редакция</w:t>
            </w:r>
          </w:p>
        </w:tc>
        <w:tc>
          <w:tcPr>
            <w:tcW w:w="3402" w:type="dxa"/>
          </w:tcPr>
          <w:p w:rsidR="00E91F5E" w:rsidRPr="00E91F5E" w:rsidRDefault="00E91F5E" w:rsidP="00E91F5E">
            <w:pPr>
              <w:keepNext/>
              <w:keepLines/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91F5E">
              <w:rPr>
                <w:rFonts w:ascii="Times New Roman" w:hAnsi="Times New Roman"/>
                <w:sz w:val="20"/>
                <w:szCs w:val="20"/>
                <w:lang w:eastAsia="ru-RU"/>
              </w:rPr>
              <w:t>Новая редакция</w:t>
            </w:r>
          </w:p>
        </w:tc>
      </w:tr>
      <w:tr w:rsidR="00D766ED" w:rsidRPr="00B30A07" w:rsidTr="00B30A07">
        <w:tc>
          <w:tcPr>
            <w:tcW w:w="2802" w:type="dxa"/>
          </w:tcPr>
          <w:p w:rsidR="00D766ED" w:rsidRPr="00A402FE" w:rsidRDefault="00D766ED" w:rsidP="00BA3E40">
            <w:p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A402FE">
              <w:rPr>
                <w:rFonts w:ascii="Times New Roman" w:eastAsia="Times New Roman" w:hAnsi="Times New Roman"/>
                <w:szCs w:val="24"/>
                <w:lang w:eastAsia="ru-RU"/>
              </w:rPr>
              <w:t>Срок предоставления документации:</w:t>
            </w:r>
          </w:p>
        </w:tc>
        <w:tc>
          <w:tcPr>
            <w:tcW w:w="3685" w:type="dxa"/>
          </w:tcPr>
          <w:p w:rsidR="00D766ED" w:rsidRPr="00A402FE" w:rsidRDefault="00D766ED" w:rsidP="00BA3E40">
            <w:pPr>
              <w:ind w:right="-71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E45A3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21</w:t>
            </w:r>
            <w:r w:rsidRPr="00E45A3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.09.2018 по 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01.10</w:t>
            </w:r>
            <w:r w:rsidRPr="00E45A39">
              <w:rPr>
                <w:rFonts w:ascii="Times New Roman" w:eastAsia="Times New Roman" w:hAnsi="Times New Roman"/>
                <w:szCs w:val="24"/>
                <w:lang w:eastAsia="ru-RU"/>
              </w:rPr>
              <w:t>.2018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 </w:t>
            </w:r>
          </w:p>
          <w:p w:rsidR="00D766ED" w:rsidRPr="00A402FE" w:rsidRDefault="00D766ED" w:rsidP="00BA3E40">
            <w:pPr>
              <w:ind w:right="-71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D766ED" w:rsidRPr="00A402FE" w:rsidRDefault="00D766ED" w:rsidP="00BA3E40">
            <w:pPr>
              <w:ind w:right="-71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E45A3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21</w:t>
            </w:r>
            <w:r w:rsidRPr="00E45A3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.09.2018 по 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05.10</w:t>
            </w:r>
            <w:r w:rsidRPr="00E45A39">
              <w:rPr>
                <w:rFonts w:ascii="Times New Roman" w:eastAsia="Times New Roman" w:hAnsi="Times New Roman"/>
                <w:szCs w:val="24"/>
                <w:lang w:eastAsia="ru-RU"/>
              </w:rPr>
              <w:t>.2018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 </w:t>
            </w:r>
          </w:p>
          <w:p w:rsidR="00D766ED" w:rsidRPr="00A402FE" w:rsidRDefault="00D766ED" w:rsidP="00BA3E40">
            <w:pPr>
              <w:ind w:right="-71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</w:tr>
      <w:tr w:rsidR="00D766ED" w:rsidRPr="00B30A07" w:rsidTr="00B30A07">
        <w:tc>
          <w:tcPr>
            <w:tcW w:w="2802" w:type="dxa"/>
          </w:tcPr>
          <w:p w:rsidR="00D766ED" w:rsidRPr="008C6A24" w:rsidRDefault="00D766ED" w:rsidP="0069169E">
            <w:p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383F20">
              <w:rPr>
                <w:rFonts w:ascii="Times New Roman" w:eastAsia="Times New Roman" w:hAnsi="Times New Roman"/>
                <w:szCs w:val="24"/>
                <w:lang w:eastAsia="ru-RU"/>
              </w:rPr>
              <w:t>Дата и время окончания подачи заявок (по местному времени):</w:t>
            </w:r>
            <w:r w:rsidRPr="00383F20">
              <w:rPr>
                <w:rFonts w:ascii="Times New Roman" w:eastAsia="Times New Roman" w:hAnsi="Times New Roman"/>
                <w:szCs w:val="24"/>
                <w:lang w:eastAsia="ru-RU"/>
              </w:rPr>
              <w:tab/>
            </w:r>
          </w:p>
        </w:tc>
        <w:tc>
          <w:tcPr>
            <w:tcW w:w="3685" w:type="dxa"/>
          </w:tcPr>
          <w:p w:rsidR="00D766ED" w:rsidRPr="00E45A39" w:rsidRDefault="00D766ED" w:rsidP="0069169E">
            <w:pPr>
              <w:ind w:left="-61" w:right="-71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01.10</w:t>
            </w:r>
            <w:r w:rsidRPr="00E45A3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.2018 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17.30</w:t>
            </w:r>
            <w:r w:rsidRPr="00E45A3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</w:t>
            </w:r>
          </w:p>
          <w:p w:rsidR="00D766ED" w:rsidRPr="005A2323" w:rsidRDefault="00D766ED" w:rsidP="0069169E">
            <w:pPr>
              <w:ind w:left="-129" w:right="-71"/>
              <w:rPr>
                <w:rFonts w:ascii="Times New Roman" w:eastAsia="Times New Roman" w:hAnsi="Times New Roman"/>
                <w:szCs w:val="24"/>
                <w:highlight w:val="yellow"/>
                <w:lang w:eastAsia="ru-RU"/>
              </w:rPr>
            </w:pPr>
          </w:p>
        </w:tc>
        <w:tc>
          <w:tcPr>
            <w:tcW w:w="3402" w:type="dxa"/>
          </w:tcPr>
          <w:p w:rsidR="00D766ED" w:rsidRPr="00E45A39" w:rsidRDefault="00D766ED" w:rsidP="00BA3E40">
            <w:pPr>
              <w:ind w:left="-61" w:right="-71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05.10</w:t>
            </w:r>
            <w:r w:rsidRPr="00E45A3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.2018 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17.30</w:t>
            </w:r>
            <w:r w:rsidRPr="00E45A3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</w:t>
            </w:r>
          </w:p>
          <w:p w:rsidR="00D766ED" w:rsidRPr="005A2323" w:rsidRDefault="00D766ED" w:rsidP="00BA3E40">
            <w:pPr>
              <w:ind w:left="-129" w:right="-71"/>
              <w:rPr>
                <w:rFonts w:ascii="Times New Roman" w:eastAsia="Times New Roman" w:hAnsi="Times New Roman"/>
                <w:szCs w:val="24"/>
                <w:highlight w:val="yellow"/>
                <w:lang w:eastAsia="ru-RU"/>
              </w:rPr>
            </w:pPr>
          </w:p>
        </w:tc>
      </w:tr>
      <w:tr w:rsidR="00D766ED" w:rsidRPr="00B30A07" w:rsidTr="00B30A07">
        <w:tc>
          <w:tcPr>
            <w:tcW w:w="2802" w:type="dxa"/>
          </w:tcPr>
          <w:p w:rsidR="00D766ED" w:rsidRDefault="00D766ED" w:rsidP="00BA3E40">
            <w:p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383F20">
              <w:rPr>
                <w:rFonts w:ascii="Times New Roman" w:eastAsia="Times New Roman" w:hAnsi="Times New Roman"/>
                <w:szCs w:val="24"/>
                <w:lang w:eastAsia="ru-RU"/>
              </w:rPr>
              <w:t>Дата и время рассмотрения и оценки котировочн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ых заявок (по местному времени)</w:t>
            </w:r>
          </w:p>
          <w:p w:rsidR="00D766ED" w:rsidRPr="008C6A24" w:rsidRDefault="00D766ED" w:rsidP="00BA3E40">
            <w:pPr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D766ED" w:rsidRPr="005A2323" w:rsidRDefault="00D766ED" w:rsidP="00BA3E40">
            <w:pPr>
              <w:ind w:left="-61" w:right="-71"/>
              <w:rPr>
                <w:rFonts w:ascii="Times New Roman" w:eastAsia="Times New Roman" w:hAnsi="Times New Roman"/>
                <w:szCs w:val="24"/>
                <w:highlight w:val="yellow"/>
                <w:lang w:eastAsia="ru-RU"/>
              </w:rPr>
            </w:pPr>
            <w:r w:rsidRPr="002A1F10">
              <w:rPr>
                <w:rFonts w:ascii="Times New Roman" w:eastAsia="Times New Roman" w:hAnsi="Times New Roman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2</w:t>
            </w:r>
            <w:r w:rsidRPr="002A1F10">
              <w:rPr>
                <w:rFonts w:ascii="Times New Roman" w:eastAsia="Times New Roman" w:hAnsi="Times New Roman"/>
                <w:szCs w:val="24"/>
                <w:lang w:eastAsia="ru-RU"/>
              </w:rPr>
              <w:t xml:space="preserve">.10.2018 13:00 </w:t>
            </w:r>
          </w:p>
        </w:tc>
        <w:tc>
          <w:tcPr>
            <w:tcW w:w="3402" w:type="dxa"/>
          </w:tcPr>
          <w:p w:rsidR="00D766ED" w:rsidRPr="005A2323" w:rsidRDefault="00D766ED" w:rsidP="00F670F7">
            <w:pPr>
              <w:ind w:left="-61" w:right="-71"/>
              <w:rPr>
                <w:rFonts w:ascii="Times New Roman" w:eastAsia="Times New Roman" w:hAnsi="Times New Roman"/>
                <w:szCs w:val="24"/>
                <w:highlight w:val="yellow"/>
                <w:lang w:eastAsia="ru-RU"/>
              </w:rPr>
            </w:pPr>
            <w:r w:rsidRPr="002A1F10">
              <w:rPr>
                <w:rFonts w:ascii="Times New Roman" w:eastAsia="Times New Roman" w:hAnsi="Times New Roman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8</w:t>
            </w:r>
            <w:r w:rsidRPr="002A1F10">
              <w:rPr>
                <w:rFonts w:ascii="Times New Roman" w:eastAsia="Times New Roman" w:hAnsi="Times New Roman"/>
                <w:szCs w:val="24"/>
                <w:lang w:eastAsia="ru-RU"/>
              </w:rPr>
              <w:t>.10.2018 1</w:t>
            </w:r>
            <w:r w:rsidR="00F670F7">
              <w:rPr>
                <w:rFonts w:ascii="Times New Roman" w:eastAsia="Times New Roman" w:hAnsi="Times New Roman"/>
                <w:szCs w:val="24"/>
                <w:lang w:eastAsia="ru-RU"/>
              </w:rPr>
              <w:t>0</w:t>
            </w:r>
            <w:bookmarkStart w:id="0" w:name="_GoBack"/>
            <w:bookmarkEnd w:id="0"/>
            <w:r w:rsidRPr="002A1F10">
              <w:rPr>
                <w:rFonts w:ascii="Times New Roman" w:eastAsia="Times New Roman" w:hAnsi="Times New Roman"/>
                <w:szCs w:val="24"/>
                <w:lang w:eastAsia="ru-RU"/>
              </w:rPr>
              <w:t xml:space="preserve">:00 </w:t>
            </w:r>
          </w:p>
        </w:tc>
      </w:tr>
    </w:tbl>
    <w:p w:rsidR="00D87885" w:rsidRDefault="00D87885" w:rsidP="00F625F8">
      <w:pPr>
        <w:spacing w:after="0" w:line="240" w:lineRule="auto"/>
      </w:pPr>
    </w:p>
    <w:p w:rsidR="00D87885" w:rsidRDefault="00D87885">
      <w:pPr>
        <w:spacing w:after="0" w:line="240" w:lineRule="auto"/>
      </w:pPr>
      <w:r>
        <w:br w:type="page"/>
      </w:r>
    </w:p>
    <w:p w:rsidR="00D87885" w:rsidRDefault="00D87885" w:rsidP="00F625F8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427651CC" wp14:editId="71725E68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307" w:rsidRDefault="009C5307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9C5307" w:rsidRDefault="009C530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5ED8CB8F" wp14:editId="3E0606A4">
            <wp:extent cx="6152515" cy="34607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307" w:rsidRDefault="009C5307">
      <w:pPr>
        <w:spacing w:after="0" w:line="240" w:lineRule="auto"/>
      </w:pPr>
    </w:p>
    <w:p w:rsidR="009C5307" w:rsidRDefault="009C530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50F970E0" wp14:editId="7567B821">
            <wp:extent cx="6152515" cy="346075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885">
        <w:br w:type="page"/>
      </w:r>
      <w:r>
        <w:lastRenderedPageBreak/>
        <w:br w:type="page"/>
      </w:r>
    </w:p>
    <w:p w:rsidR="00D87885" w:rsidRDefault="00D87885">
      <w:pPr>
        <w:spacing w:after="0" w:line="240" w:lineRule="auto"/>
      </w:pPr>
    </w:p>
    <w:p w:rsidR="00A20B30" w:rsidRPr="003A34EF" w:rsidRDefault="00A20B30" w:rsidP="00F625F8">
      <w:pPr>
        <w:spacing w:after="0" w:line="240" w:lineRule="auto"/>
      </w:pPr>
    </w:p>
    <w:sectPr w:rsidR="00A20B30" w:rsidRPr="003A34EF" w:rsidSect="00B558D4">
      <w:pgSz w:w="11906" w:h="16838"/>
      <w:pgMar w:top="851" w:right="566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B17C4"/>
    <w:multiLevelType w:val="hybridMultilevel"/>
    <w:tmpl w:val="819A6618"/>
    <w:lvl w:ilvl="0" w:tplc="5D46BD4C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92E"/>
    <w:rsid w:val="000215D4"/>
    <w:rsid w:val="0009704C"/>
    <w:rsid w:val="000F4E0F"/>
    <w:rsid w:val="001E0B68"/>
    <w:rsid w:val="00297012"/>
    <w:rsid w:val="0031577F"/>
    <w:rsid w:val="0031592E"/>
    <w:rsid w:val="003A34EF"/>
    <w:rsid w:val="00490C23"/>
    <w:rsid w:val="004B2AF1"/>
    <w:rsid w:val="004E585C"/>
    <w:rsid w:val="00503C93"/>
    <w:rsid w:val="00511A2F"/>
    <w:rsid w:val="00517E67"/>
    <w:rsid w:val="005215BD"/>
    <w:rsid w:val="005B2A54"/>
    <w:rsid w:val="00631701"/>
    <w:rsid w:val="006C03A7"/>
    <w:rsid w:val="00775BA2"/>
    <w:rsid w:val="007B28D5"/>
    <w:rsid w:val="0083795A"/>
    <w:rsid w:val="0084510D"/>
    <w:rsid w:val="008829A1"/>
    <w:rsid w:val="008B09A3"/>
    <w:rsid w:val="008C6A24"/>
    <w:rsid w:val="009B035A"/>
    <w:rsid w:val="009C5307"/>
    <w:rsid w:val="009E708C"/>
    <w:rsid w:val="00A20B30"/>
    <w:rsid w:val="00A3286A"/>
    <w:rsid w:val="00A508B7"/>
    <w:rsid w:val="00A8313F"/>
    <w:rsid w:val="00A96C56"/>
    <w:rsid w:val="00AC6100"/>
    <w:rsid w:val="00B00C79"/>
    <w:rsid w:val="00B30A07"/>
    <w:rsid w:val="00B558D4"/>
    <w:rsid w:val="00BA410F"/>
    <w:rsid w:val="00C430B5"/>
    <w:rsid w:val="00D645FE"/>
    <w:rsid w:val="00D766ED"/>
    <w:rsid w:val="00D8194E"/>
    <w:rsid w:val="00D87885"/>
    <w:rsid w:val="00DE10D1"/>
    <w:rsid w:val="00E91F5E"/>
    <w:rsid w:val="00EE2B5B"/>
    <w:rsid w:val="00F625F8"/>
    <w:rsid w:val="00F67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3A34EF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31592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1592E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TOC Heading"/>
    <w:basedOn w:val="1"/>
    <w:next w:val="a"/>
    <w:uiPriority w:val="99"/>
    <w:qFormat/>
    <w:rsid w:val="0031592E"/>
    <w:pPr>
      <w:outlineLvl w:val="9"/>
    </w:pPr>
  </w:style>
  <w:style w:type="paragraph" w:styleId="a4">
    <w:name w:val="Balloon Text"/>
    <w:basedOn w:val="a"/>
    <w:link w:val="a5"/>
    <w:uiPriority w:val="99"/>
    <w:semiHidden/>
    <w:rsid w:val="003A3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3A34E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A41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3A34EF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31592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1592E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TOC Heading"/>
    <w:basedOn w:val="1"/>
    <w:next w:val="a"/>
    <w:uiPriority w:val="99"/>
    <w:qFormat/>
    <w:rsid w:val="0031592E"/>
    <w:pPr>
      <w:outlineLvl w:val="9"/>
    </w:pPr>
  </w:style>
  <w:style w:type="paragraph" w:styleId="a4">
    <w:name w:val="Balloon Text"/>
    <w:basedOn w:val="a"/>
    <w:link w:val="a5"/>
    <w:uiPriority w:val="99"/>
    <w:semiHidden/>
    <w:rsid w:val="003A3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3A34E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A41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1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116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Сергей2</dc:creator>
  <cp:lastModifiedBy>Мария</cp:lastModifiedBy>
  <cp:revision>6</cp:revision>
  <cp:lastPrinted>2018-03-20T07:38:00Z</cp:lastPrinted>
  <dcterms:created xsi:type="dcterms:W3CDTF">2018-10-01T12:27:00Z</dcterms:created>
  <dcterms:modified xsi:type="dcterms:W3CDTF">2018-10-01T12:33:00Z</dcterms:modified>
</cp:coreProperties>
</file>